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36" w:rsidRDefault="0052273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46240" cy="2036365"/>
            <wp:effectExtent l="0" t="0" r="1016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240" cy="20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/>
    <w:p w:rsidR="00522736" w:rsidRPr="00522736" w:rsidRDefault="00522736" w:rsidP="00522736">
      <w:r>
        <w:rPr>
          <w:noProof/>
        </w:rPr>
        <w:drawing>
          <wp:inline distT="0" distB="0" distL="0" distR="0">
            <wp:extent cx="6675120" cy="664047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64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2736" w:rsidRPr="00522736" w:rsidRDefault="00522736" w:rsidP="00522736"/>
    <w:p w:rsidR="00522736" w:rsidRDefault="00522736" w:rsidP="00522736"/>
    <w:p w:rsidR="005009AC" w:rsidRDefault="00522736" w:rsidP="00522736">
      <w:pPr>
        <w:tabs>
          <w:tab w:val="left" w:pos="2280"/>
        </w:tabs>
      </w:pPr>
      <w:r>
        <w:tab/>
      </w:r>
    </w:p>
    <w:p w:rsidR="00522736" w:rsidRPr="00522736" w:rsidRDefault="00522736" w:rsidP="00522736">
      <w:pPr>
        <w:tabs>
          <w:tab w:val="left" w:pos="2280"/>
        </w:tabs>
      </w:pPr>
    </w:p>
    <w:sectPr w:rsidR="00522736" w:rsidRPr="00522736" w:rsidSect="0052273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36"/>
    <w:rsid w:val="005009AC"/>
    <w:rsid w:val="0052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344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7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7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18</Characters>
  <Application>Microsoft Macintosh Word</Application>
  <DocSecurity>0</DocSecurity>
  <Lines>1</Lines>
  <Paragraphs>1</Paragraphs>
  <ScaleCrop>false</ScaleCrop>
  <Company>CCsd 59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Davis</dc:creator>
  <cp:keywords/>
  <dc:description/>
  <cp:lastModifiedBy>Colleen Davis</cp:lastModifiedBy>
  <cp:revision>1</cp:revision>
  <dcterms:created xsi:type="dcterms:W3CDTF">2014-12-10T17:07:00Z</dcterms:created>
  <dcterms:modified xsi:type="dcterms:W3CDTF">2014-12-10T17:15:00Z</dcterms:modified>
</cp:coreProperties>
</file>